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3A9EA3B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6551D8">
        <w:rPr>
          <w:rFonts w:ascii="Arial" w:hAnsi="Arial" w:cs="Arial"/>
          <w:b/>
          <w:i/>
          <w:spacing w:val="-4"/>
          <w:sz w:val="20"/>
        </w:rPr>
        <w:t>3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9D62178" w14:textId="6171838B" w:rsidR="0088710A" w:rsidRPr="0088710A" w:rsidRDefault="0088710A" w:rsidP="0088710A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88710A">
        <w:rPr>
          <w:rFonts w:ascii="Arial" w:hAnsi="Arial" w:cs="Arial"/>
          <w:color w:val="000000" w:themeColor="text1"/>
          <w:spacing w:val="-4"/>
          <w:sz w:val="20"/>
        </w:rPr>
        <w:t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załącznik nr ….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49183" w14:textId="77777777" w:rsidR="00F91503" w:rsidRDefault="00F91503" w:rsidP="003907B3">
      <w:r>
        <w:separator/>
      </w:r>
    </w:p>
  </w:endnote>
  <w:endnote w:type="continuationSeparator" w:id="0">
    <w:p w14:paraId="0F8D5A59" w14:textId="77777777" w:rsidR="00F91503" w:rsidRDefault="00F91503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92A9C" w14:textId="77777777" w:rsidR="00F91503" w:rsidRDefault="00F91503" w:rsidP="003907B3">
      <w:r>
        <w:separator/>
      </w:r>
    </w:p>
  </w:footnote>
  <w:footnote w:type="continuationSeparator" w:id="0">
    <w:p w14:paraId="763AB415" w14:textId="77777777" w:rsidR="00F91503" w:rsidRDefault="00F91503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D4357"/>
    <w:rsid w:val="005E12D6"/>
    <w:rsid w:val="005E691C"/>
    <w:rsid w:val="00611B3C"/>
    <w:rsid w:val="00633615"/>
    <w:rsid w:val="006351D7"/>
    <w:rsid w:val="00640DFF"/>
    <w:rsid w:val="00643DA6"/>
    <w:rsid w:val="00651F25"/>
    <w:rsid w:val="006551D8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085"/>
    <w:rsid w:val="00AC785A"/>
    <w:rsid w:val="00AD62D3"/>
    <w:rsid w:val="00AE7E97"/>
    <w:rsid w:val="00B0190D"/>
    <w:rsid w:val="00B11130"/>
    <w:rsid w:val="00B111C6"/>
    <w:rsid w:val="00B15A2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1503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995</Words>
  <Characters>6702</Characters>
  <Application>Microsoft Office Word</Application>
  <DocSecurity>0</DocSecurity>
  <Lines>124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5</cp:revision>
  <cp:lastPrinted>2023-07-20T08:08:00Z</cp:lastPrinted>
  <dcterms:created xsi:type="dcterms:W3CDTF">2025-10-08T13:15:00Z</dcterms:created>
  <dcterms:modified xsi:type="dcterms:W3CDTF">2026-05-15T10:15:00Z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